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A9D5B50" w:rsidR="00934A35" w:rsidRDefault="74D15F5E" w:rsidP="00D462AA">
      <w:pPr>
        <w:pStyle w:val="Title"/>
      </w:pPr>
      <w:r>
        <w:t xml:space="preserve">Extemp Prep for </w:t>
      </w:r>
      <w:r w:rsidR="00A63617">
        <w:t>November</w:t>
      </w:r>
      <w:r w:rsidR="002A7CF0">
        <w:t xml:space="preserve"> </w:t>
      </w:r>
      <w:r w:rsidR="008A6F70">
        <w:t>8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24970A0C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8A6F70" w:rsidRPr="0019629F">
          <w:rPr>
            <w:rStyle w:val="Hyperlink"/>
          </w:rPr>
          <w:t>Election 2021</w:t>
        </w:r>
      </w:hyperlink>
    </w:p>
    <w:p w14:paraId="0D92D94D" w14:textId="6FA26EB6" w:rsidR="00A63617" w:rsidRDefault="008A6F70" w:rsidP="00EF7261">
      <w:pPr>
        <w:pStyle w:val="ListParagraph"/>
        <w:numPr>
          <w:ilvl w:val="0"/>
          <w:numId w:val="42"/>
        </w:numPr>
      </w:pPr>
      <w:r>
        <w:t>What message does the Virginia governorship send to the Biden administration?</w:t>
      </w:r>
    </w:p>
    <w:p w14:paraId="457E28FD" w14:textId="12653A02" w:rsidR="008A6F70" w:rsidRDefault="00261C5E" w:rsidP="00EF7261">
      <w:pPr>
        <w:pStyle w:val="ListParagraph"/>
        <w:numPr>
          <w:ilvl w:val="0"/>
          <w:numId w:val="42"/>
        </w:numPr>
      </w:pPr>
      <w:r>
        <w:t>What are the top takeaways from the 2021 election?</w:t>
      </w:r>
    </w:p>
    <w:p w14:paraId="506F2742" w14:textId="2CEAF8EA" w:rsidR="00261C5E" w:rsidRDefault="00261C5E" w:rsidP="00EF7261">
      <w:pPr>
        <w:pStyle w:val="ListParagraph"/>
        <w:numPr>
          <w:ilvl w:val="0"/>
          <w:numId w:val="42"/>
        </w:numPr>
      </w:pPr>
      <w:r>
        <w:t>Is it too early to call the New Jersey governorship and does it matter?</w:t>
      </w:r>
    </w:p>
    <w:p w14:paraId="4D5BF223" w14:textId="471238E6" w:rsidR="00261C5E" w:rsidRDefault="00261C5E" w:rsidP="00EF7261">
      <w:pPr>
        <w:pStyle w:val="ListParagraph"/>
        <w:numPr>
          <w:ilvl w:val="0"/>
          <w:numId w:val="42"/>
        </w:numPr>
      </w:pPr>
      <w:r>
        <w:t>Will the results of Election 2021 help or hurt the Pelosi legislative agenda?</w:t>
      </w:r>
    </w:p>
    <w:p w14:paraId="211D98D6" w14:textId="130FD1A1" w:rsidR="00261C5E" w:rsidRDefault="00261C5E" w:rsidP="00EF7261">
      <w:pPr>
        <w:pStyle w:val="ListParagraph"/>
        <w:numPr>
          <w:ilvl w:val="0"/>
          <w:numId w:val="42"/>
        </w:numPr>
      </w:pPr>
      <w:r>
        <w:t>How did COVID play a role in the elections of 2021?</w:t>
      </w:r>
    </w:p>
    <w:p w14:paraId="60E9B892" w14:textId="47467DCD" w:rsidR="00261C5E" w:rsidRDefault="00261C5E" w:rsidP="00EF7261">
      <w:pPr>
        <w:pStyle w:val="ListParagraph"/>
        <w:numPr>
          <w:ilvl w:val="0"/>
          <w:numId w:val="42"/>
        </w:numPr>
      </w:pPr>
      <w:r>
        <w:t>Other than gubernatorial races, what outcomes were noteworthy in the 2021 elections?</w:t>
      </w:r>
    </w:p>
    <w:p w14:paraId="6A78B6E4" w14:textId="0A86665C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261C5E" w:rsidRPr="00261C5E">
          <w:rPr>
            <w:rStyle w:val="Hyperlink"/>
          </w:rPr>
          <w:t>COP26</w:t>
        </w:r>
      </w:hyperlink>
    </w:p>
    <w:p w14:paraId="3A3BF08C" w14:textId="0E97F17B" w:rsidR="00A63617" w:rsidRDefault="00261C5E" w:rsidP="002538C3">
      <w:pPr>
        <w:pStyle w:val="ListParagraph"/>
        <w:numPr>
          <w:ilvl w:val="0"/>
          <w:numId w:val="43"/>
        </w:numPr>
      </w:pPr>
      <w:r>
        <w:t>What is COP26 and why is it significant?</w:t>
      </w:r>
    </w:p>
    <w:p w14:paraId="7617C556" w14:textId="4C16FA79" w:rsidR="00261C5E" w:rsidRDefault="00261C5E" w:rsidP="002538C3">
      <w:pPr>
        <w:pStyle w:val="ListParagraph"/>
        <w:numPr>
          <w:ilvl w:val="0"/>
          <w:numId w:val="43"/>
        </w:numPr>
      </w:pPr>
      <w:r>
        <w:t>What should the United States expect in COP26?</w:t>
      </w:r>
    </w:p>
    <w:p w14:paraId="2893BEAA" w14:textId="48AA13F3" w:rsidR="00261C5E" w:rsidRDefault="00261C5E" w:rsidP="002538C3">
      <w:pPr>
        <w:pStyle w:val="ListParagraph"/>
        <w:numPr>
          <w:ilvl w:val="0"/>
          <w:numId w:val="43"/>
        </w:numPr>
      </w:pPr>
      <w:r>
        <w:t>Is there 97% scientific consensus that climate change exists and is manmade?</w:t>
      </w:r>
    </w:p>
    <w:p w14:paraId="34B8550C" w14:textId="362AEA6F" w:rsidR="00261C5E" w:rsidRDefault="00261C5E" w:rsidP="002538C3">
      <w:pPr>
        <w:pStyle w:val="ListParagraph"/>
        <w:numPr>
          <w:ilvl w:val="0"/>
          <w:numId w:val="43"/>
        </w:numPr>
      </w:pPr>
      <w:r>
        <w:t>Will Putin and Xi defiance of COP26 help or hurt their global ambitions?</w:t>
      </w:r>
    </w:p>
    <w:p w14:paraId="27706DFB" w14:textId="52C35624" w:rsidR="00261C5E" w:rsidRDefault="00261C5E" w:rsidP="002538C3">
      <w:pPr>
        <w:pStyle w:val="ListParagraph"/>
        <w:numPr>
          <w:ilvl w:val="0"/>
          <w:numId w:val="43"/>
        </w:numPr>
      </w:pPr>
      <w:r>
        <w:t>Has deforestation made a comeback as a global issue?</w:t>
      </w:r>
    </w:p>
    <w:p w14:paraId="2ACC97E5" w14:textId="6962B1CD" w:rsidR="00261C5E" w:rsidRDefault="00261C5E" w:rsidP="002538C3">
      <w:pPr>
        <w:pStyle w:val="ListParagraph"/>
        <w:numPr>
          <w:ilvl w:val="0"/>
          <w:numId w:val="43"/>
        </w:numPr>
      </w:pPr>
      <w:r>
        <w:t>What are the COP26 climate commitments and are they enough?</w:t>
      </w:r>
    </w:p>
    <w:p w14:paraId="44CE2E54" w14:textId="0F12D5B4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261C5E" w:rsidRPr="0019629F">
          <w:rPr>
            <w:rStyle w:val="Hyperlink"/>
          </w:rPr>
          <w:t>Tapering</w:t>
        </w:r>
      </w:hyperlink>
    </w:p>
    <w:p w14:paraId="1CEA4245" w14:textId="024D2EFE" w:rsidR="0088012D" w:rsidRDefault="00261C5E" w:rsidP="008B26F0">
      <w:pPr>
        <w:pStyle w:val="ListParagraph"/>
        <w:numPr>
          <w:ilvl w:val="0"/>
          <w:numId w:val="43"/>
        </w:numPr>
      </w:pPr>
      <w:r>
        <w:t xml:space="preserve">What is tapering and why is the Fed </w:t>
      </w:r>
      <w:r w:rsidR="0019629F">
        <w:t>making such an announcement?</w:t>
      </w:r>
    </w:p>
    <w:p w14:paraId="6610730B" w14:textId="250458E8" w:rsidR="0019629F" w:rsidRDefault="0019629F" w:rsidP="008B26F0">
      <w:pPr>
        <w:pStyle w:val="ListParagraph"/>
        <w:numPr>
          <w:ilvl w:val="0"/>
          <w:numId w:val="43"/>
        </w:numPr>
      </w:pPr>
      <w:r>
        <w:t>Why is the Fed winding down its party on Wall Street?</w:t>
      </w:r>
    </w:p>
    <w:p w14:paraId="32D389AF" w14:textId="56FC6DD7" w:rsidR="0019629F" w:rsidRDefault="0019629F" w:rsidP="008B26F0">
      <w:pPr>
        <w:pStyle w:val="ListParagraph"/>
        <w:numPr>
          <w:ilvl w:val="0"/>
          <w:numId w:val="43"/>
        </w:numPr>
      </w:pPr>
      <w:r>
        <w:t>How will the economy react to the Fed’s move to start tapering?</w:t>
      </w:r>
    </w:p>
    <w:p w14:paraId="2D0EC6AB" w14:textId="319AC265" w:rsidR="0019629F" w:rsidRDefault="0019629F" w:rsidP="008B26F0">
      <w:pPr>
        <w:pStyle w:val="ListParagraph"/>
        <w:numPr>
          <w:ilvl w:val="0"/>
          <w:numId w:val="43"/>
        </w:numPr>
      </w:pPr>
      <w:r>
        <w:t>Will the Fed’s tapering beat inflation?</w:t>
      </w:r>
    </w:p>
    <w:p w14:paraId="192077A8" w14:textId="6CD94417" w:rsidR="0019629F" w:rsidRDefault="0019629F" w:rsidP="008B26F0">
      <w:pPr>
        <w:pStyle w:val="ListParagraph"/>
        <w:numPr>
          <w:ilvl w:val="0"/>
          <w:numId w:val="43"/>
        </w:numPr>
      </w:pPr>
      <w:r>
        <w:t>How will digital currency react to the Fed’s announcement of tapering?</w:t>
      </w:r>
    </w:p>
    <w:p w14:paraId="66161D90" w14:textId="7BCC2DA7" w:rsidR="0019629F" w:rsidRPr="00A07FA3" w:rsidRDefault="0019629F" w:rsidP="008B26F0">
      <w:pPr>
        <w:pStyle w:val="ListParagraph"/>
        <w:numPr>
          <w:ilvl w:val="0"/>
          <w:numId w:val="43"/>
        </w:numPr>
      </w:pPr>
      <w:r>
        <w:t>Who or what is to blame for rapid inflation and the Fed’s decision to start tapering?</w:t>
      </w:r>
    </w:p>
    <w:sectPr w:rsidR="0019629F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FC44" w14:textId="77777777" w:rsidR="00043C24" w:rsidRDefault="00043C24" w:rsidP="001D5FD6">
      <w:r>
        <w:separator/>
      </w:r>
    </w:p>
    <w:p w14:paraId="65A5B410" w14:textId="77777777" w:rsidR="00043C24" w:rsidRDefault="00043C24"/>
    <w:p w14:paraId="20F9B14A" w14:textId="77777777" w:rsidR="00043C24" w:rsidRDefault="00043C24"/>
  </w:endnote>
  <w:endnote w:type="continuationSeparator" w:id="0">
    <w:p w14:paraId="4A509E18" w14:textId="77777777" w:rsidR="00043C24" w:rsidRDefault="00043C24" w:rsidP="001D5FD6">
      <w:r>
        <w:continuationSeparator/>
      </w:r>
    </w:p>
    <w:p w14:paraId="11CDEAC5" w14:textId="77777777" w:rsidR="00043C24" w:rsidRDefault="00043C24"/>
    <w:p w14:paraId="23B43832" w14:textId="77777777" w:rsidR="00043C24" w:rsidRDefault="00043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7C93" w14:textId="77777777" w:rsidR="00043C24" w:rsidRDefault="00043C24" w:rsidP="001D5FD6">
      <w:r>
        <w:separator/>
      </w:r>
    </w:p>
    <w:p w14:paraId="5DED02E5" w14:textId="77777777" w:rsidR="00043C24" w:rsidRDefault="00043C24"/>
    <w:p w14:paraId="6894EFD1" w14:textId="77777777" w:rsidR="00043C24" w:rsidRDefault="00043C24"/>
  </w:footnote>
  <w:footnote w:type="continuationSeparator" w:id="0">
    <w:p w14:paraId="7066D868" w14:textId="77777777" w:rsidR="00043C24" w:rsidRDefault="00043C24" w:rsidP="001D5FD6">
      <w:r>
        <w:continuationSeparator/>
      </w:r>
    </w:p>
    <w:p w14:paraId="348911F5" w14:textId="77777777" w:rsidR="00043C24" w:rsidRDefault="00043C24"/>
    <w:p w14:paraId="0982A75E" w14:textId="77777777" w:rsidR="00043C24" w:rsidRDefault="00043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3C24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6F70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234B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3617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912B1"/>
    <w:rsid w:val="00C936FD"/>
    <w:rsid w:val="00C93F00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3C8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Election%202021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tapering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cop26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16</cp:revision>
  <cp:lastPrinted>2014-07-05T11:25:00Z</cp:lastPrinted>
  <dcterms:created xsi:type="dcterms:W3CDTF">2021-07-23T11:53:00Z</dcterms:created>
  <dcterms:modified xsi:type="dcterms:W3CDTF">2021-11-04T11:49:00Z</dcterms:modified>
</cp:coreProperties>
</file>